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2BF5" w14:textId="77777777" w:rsidR="0077470F" w:rsidRDefault="0077470F">
      <w:pPr>
        <w:ind w:left="0" w:hanging="2"/>
      </w:pPr>
    </w:p>
    <w:p w14:paraId="5563237B" w14:textId="77777777" w:rsidR="0077470F" w:rsidRDefault="00137AFB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REQUERIMENTO DE TRANCAMENTO</w:t>
      </w:r>
    </w:p>
    <w:p w14:paraId="5754F87A" w14:textId="77777777" w:rsidR="0077470F" w:rsidRDefault="0077470F">
      <w:pPr>
        <w:spacing w:after="200" w:line="276" w:lineRule="auto"/>
        <w:ind w:left="0" w:hanging="2"/>
      </w:pPr>
    </w:p>
    <w:tbl>
      <w:tblPr>
        <w:tblStyle w:val="a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410"/>
        <w:gridCol w:w="1985"/>
        <w:gridCol w:w="2835"/>
        <w:gridCol w:w="2000"/>
      </w:tblGrid>
      <w:tr w:rsidR="009061A4" w14:paraId="5B89E089" w14:textId="77777777" w:rsidTr="001E6405">
        <w:trPr>
          <w:trHeight w:val="40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6AC40" w14:textId="77777777" w:rsidR="009061A4" w:rsidRDefault="009061A4" w:rsidP="00C46A63">
            <w:pPr>
              <w:spacing w:line="240" w:lineRule="auto"/>
              <w:ind w:left="0" w:hanging="2"/>
            </w:pPr>
            <w:r>
              <w:rPr>
                <w:b/>
                <w:sz w:val="22"/>
                <w:szCs w:val="22"/>
              </w:rPr>
              <w:t>Nome completo</w:t>
            </w:r>
          </w:p>
        </w:tc>
        <w:tc>
          <w:tcPr>
            <w:tcW w:w="72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C5FB" w14:textId="77777777" w:rsidR="009061A4" w:rsidRPr="00C307B7" w:rsidRDefault="009061A4" w:rsidP="00C46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9061A4" w14:paraId="699A0EDD" w14:textId="77777777" w:rsidTr="001E6405">
        <w:trPr>
          <w:trHeight w:val="305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C401" w14:textId="77777777" w:rsidR="009061A4" w:rsidRPr="00C307B7" w:rsidRDefault="009061A4" w:rsidP="00C46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Mês/ano ingresso</w:t>
            </w:r>
          </w:p>
        </w:tc>
        <w:tc>
          <w:tcPr>
            <w:tcW w:w="2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4B35" w14:textId="77777777" w:rsidR="009061A4" w:rsidRDefault="009061A4" w:rsidP="00C46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F8DD" w14:textId="77777777" w:rsidR="009061A4" w:rsidRPr="00C307B7" w:rsidRDefault="009061A4" w:rsidP="00C46A63">
            <w:pPr>
              <w:widowControl w:val="0"/>
              <w:spacing w:line="240" w:lineRule="auto"/>
              <w:ind w:left="0" w:hanging="2"/>
              <w:rPr>
                <w:sz w:val="22"/>
                <w:szCs w:val="22"/>
              </w:rPr>
            </w:pPr>
            <w:r w:rsidRPr="00C307B7">
              <w:rPr>
                <w:b/>
                <w:sz w:val="22"/>
                <w:szCs w:val="22"/>
              </w:rPr>
              <w:t>Mês/ano defesa</w:t>
            </w:r>
            <w:r>
              <w:rPr>
                <w:b/>
                <w:sz w:val="22"/>
                <w:szCs w:val="22"/>
              </w:rPr>
              <w:t xml:space="preserve"> (previsão)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EA22" w14:textId="77777777" w:rsidR="009061A4" w:rsidRPr="00C307B7" w:rsidRDefault="009061A4" w:rsidP="00C46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9061A4" w14:paraId="5377D0BE" w14:textId="77777777" w:rsidTr="00C46A63">
        <w:trPr>
          <w:trHeight w:val="640"/>
        </w:trPr>
        <w:tc>
          <w:tcPr>
            <w:tcW w:w="2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1F6E" w14:textId="77777777" w:rsidR="009061A4" w:rsidRDefault="009061A4" w:rsidP="00C46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 w:rsidRPr="00C307B7">
              <w:rPr>
                <w:b/>
                <w:sz w:val="22"/>
                <w:szCs w:val="22"/>
              </w:rPr>
              <w:t xml:space="preserve">Orientadores </w:t>
            </w:r>
            <w:r w:rsidRPr="00C307B7">
              <w:rPr>
                <w:bCs/>
                <w:sz w:val="22"/>
                <w:szCs w:val="22"/>
              </w:rPr>
              <w:t>(discriminar o principal e o coorientador e/ou 2º orientador, se houver)</w:t>
            </w:r>
          </w:p>
        </w:tc>
        <w:tc>
          <w:tcPr>
            <w:tcW w:w="68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B56C" w14:textId="77777777" w:rsidR="009061A4" w:rsidRPr="00C307B7" w:rsidRDefault="009061A4" w:rsidP="00C46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9061A4" w14:paraId="2493E805" w14:textId="77777777" w:rsidTr="001E6405">
        <w:trPr>
          <w:trHeight w:val="64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FE111" w14:textId="77777777" w:rsidR="009061A4" w:rsidRDefault="009061A4" w:rsidP="00C46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Projeto/Trabalho</w:t>
            </w:r>
          </w:p>
        </w:tc>
        <w:tc>
          <w:tcPr>
            <w:tcW w:w="72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0D10" w14:textId="77777777" w:rsidR="009061A4" w:rsidRPr="00C307B7" w:rsidRDefault="009061A4" w:rsidP="00C46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14:paraId="051C029C" w14:textId="77777777" w:rsidR="0077470F" w:rsidRDefault="0077470F">
      <w:pPr>
        <w:ind w:left="0" w:hanging="2"/>
        <w:rPr>
          <w:sz w:val="24"/>
          <w:szCs w:val="24"/>
        </w:rPr>
      </w:pPr>
    </w:p>
    <w:p w14:paraId="1E9CD5DE" w14:textId="77777777" w:rsidR="0077470F" w:rsidRDefault="00137AFB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À Coordenação do Programa de Pós-Graduação em Ciências Biológicas (Zoologia),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enho requerer o trancamento</w:t>
      </w:r>
    </w:p>
    <w:p w14:paraId="01C56C29" w14:textId="77777777" w:rsidR="0077470F" w:rsidRDefault="0077470F">
      <w:pPr>
        <w:ind w:left="0" w:hanging="2"/>
        <w:rPr>
          <w:sz w:val="24"/>
          <w:szCs w:val="24"/>
        </w:rPr>
      </w:pPr>
    </w:p>
    <w:p w14:paraId="0DD31174" w14:textId="77777777" w:rsidR="0077470F" w:rsidRDefault="00137AFB">
      <w:pPr>
        <w:ind w:left="0" w:hanging="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TOTAL DO CURSO (por um semestre) </w:t>
      </w:r>
    </w:p>
    <w:p w14:paraId="7551373A" w14:textId="77777777" w:rsidR="0077470F" w:rsidRDefault="0077470F">
      <w:pPr>
        <w:ind w:left="0" w:hanging="2"/>
        <w:rPr>
          <w:sz w:val="24"/>
          <w:szCs w:val="24"/>
        </w:rPr>
      </w:pPr>
    </w:p>
    <w:p w14:paraId="47C0A3BB" w14:textId="77777777" w:rsidR="0077470F" w:rsidRDefault="00137AFB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DE DISCIPLINAS (quando não for possível pelo SIGAA):</w:t>
      </w:r>
    </w:p>
    <w:p w14:paraId="445619EB" w14:textId="77777777" w:rsidR="0077470F" w:rsidRDefault="0077470F">
      <w:pPr>
        <w:ind w:left="0" w:hanging="2"/>
        <w:jc w:val="center"/>
        <w:rPr>
          <w:rFonts w:ascii="Book Antiqua" w:eastAsia="Book Antiqua" w:hAnsi="Book Antiqua" w:cs="Book Antiqua"/>
        </w:rPr>
      </w:pPr>
    </w:p>
    <w:tbl>
      <w:tblPr>
        <w:tblStyle w:val="a0"/>
        <w:tblW w:w="9645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6023"/>
        <w:gridCol w:w="892"/>
        <w:gridCol w:w="1316"/>
      </w:tblGrid>
      <w:tr w:rsidR="0077470F" w14:paraId="7B292C1E" w14:textId="77777777" w:rsidTr="009061A4">
        <w:trPr>
          <w:trHeight w:val="229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62D362C" w14:textId="77777777" w:rsidR="0077470F" w:rsidRDefault="00137AF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6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F83FBBD" w14:textId="77777777" w:rsidR="0077470F" w:rsidRDefault="00137AF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 da Disciplina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55D85FD" w14:textId="77777777" w:rsidR="0077470F" w:rsidRDefault="00137AF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Nº. créd.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FE9E5FE" w14:textId="77777777" w:rsidR="0077470F" w:rsidRDefault="00137AFB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</w:tr>
      <w:tr w:rsidR="0077470F" w14:paraId="0E8DF752" w14:textId="77777777" w:rsidTr="009061A4">
        <w:trPr>
          <w:trHeight w:val="374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8E7BFF" w14:textId="77777777" w:rsidR="0077470F" w:rsidRDefault="0077470F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37E4A3" w14:textId="77777777" w:rsidR="0077470F" w:rsidRDefault="0077470F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94B3CEC" w14:textId="77777777" w:rsidR="0077470F" w:rsidRDefault="0077470F">
            <w:pPr>
              <w:spacing w:before="6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66CFF61" w14:textId="77777777" w:rsidR="0077470F" w:rsidRDefault="0077470F">
            <w:pPr>
              <w:spacing w:before="6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77470F" w14:paraId="2234C91A" w14:textId="77777777" w:rsidTr="009061A4">
        <w:trPr>
          <w:trHeight w:val="374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55B869" w14:textId="77777777" w:rsidR="0077470F" w:rsidRDefault="0077470F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909A1E" w14:textId="77777777" w:rsidR="0077470F" w:rsidRDefault="0077470F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C75420B" w14:textId="77777777" w:rsidR="0077470F" w:rsidRDefault="0077470F">
            <w:pPr>
              <w:spacing w:before="6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739556" w14:textId="77777777" w:rsidR="0077470F" w:rsidRDefault="0077470F">
            <w:pPr>
              <w:spacing w:before="6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77470F" w14:paraId="72D1CCA4" w14:textId="77777777" w:rsidTr="009061A4">
        <w:trPr>
          <w:trHeight w:val="374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13C183" w14:textId="77777777" w:rsidR="0077470F" w:rsidRDefault="0077470F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F39AFA" w14:textId="77777777" w:rsidR="0077470F" w:rsidRDefault="0077470F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A8D413D" w14:textId="77777777" w:rsidR="0077470F" w:rsidRDefault="0077470F">
            <w:pPr>
              <w:spacing w:before="6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80C8186" w14:textId="77777777" w:rsidR="0077470F" w:rsidRDefault="0077470F">
            <w:pPr>
              <w:spacing w:before="6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75A49D0C" w14:textId="77777777" w:rsidR="0077470F" w:rsidRDefault="0077470F">
      <w:pPr>
        <w:ind w:left="0" w:hanging="2"/>
        <w:jc w:val="center"/>
        <w:rPr>
          <w:rFonts w:ascii="Book Antiqua" w:eastAsia="Book Antiqua" w:hAnsi="Book Antiqua" w:cs="Book Antiqua"/>
        </w:rPr>
      </w:pPr>
    </w:p>
    <w:p w14:paraId="2A01D6B9" w14:textId="55DBFBBC" w:rsidR="009061A4" w:rsidRDefault="00137AFB" w:rsidP="009061A4">
      <w:pPr>
        <w:spacing w:line="360" w:lineRule="auto"/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Justificativa</w:t>
      </w:r>
      <w:r w:rsidR="009061A4">
        <w:rPr>
          <w:rFonts w:ascii="Book Antiqua" w:eastAsia="Book Antiqua" w:hAnsi="Book Antiqua" w:cs="Book Antiqua"/>
        </w:rPr>
        <w:t xml:space="preserve"> do trancamento fora do prazo</w:t>
      </w:r>
      <w:r>
        <w:rPr>
          <w:rFonts w:ascii="Book Antiqua" w:eastAsia="Book Antiqua" w:hAnsi="Book Antiqua" w:cs="Book Antiqua"/>
        </w:rPr>
        <w:t>:</w:t>
      </w:r>
      <w:r w:rsidR="009061A4">
        <w:rPr>
          <w:rFonts w:ascii="Book Antiqua" w:eastAsia="Book Antiqua" w:hAnsi="Book Antiqua" w:cs="Book Antiqua"/>
        </w:rPr>
        <w:t xml:space="preserve"> ________________________________________________________</w:t>
      </w:r>
    </w:p>
    <w:p w14:paraId="73553CC7" w14:textId="38C34994" w:rsidR="009061A4" w:rsidRDefault="009061A4" w:rsidP="009061A4">
      <w:pPr>
        <w:spacing w:line="360" w:lineRule="auto"/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______________________________________________________________________________________________</w:t>
      </w:r>
    </w:p>
    <w:p w14:paraId="4729BDBC" w14:textId="36EA742E" w:rsidR="0077470F" w:rsidRDefault="00137AFB">
      <w:pPr>
        <w:spacing w:line="360" w:lineRule="auto"/>
        <w:ind w:left="0" w:hanging="2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(no caso de trancamento TOTAL DO CURSO, anexar documentos que comprovem </w:t>
      </w:r>
      <w:r>
        <w:rPr>
          <w:rFonts w:ascii="Book Antiqua" w:eastAsia="Book Antiqua" w:hAnsi="Book Antiqua" w:cs="Book Antiqua"/>
        </w:rPr>
        <w:t>o afastamento, tais como atestado médico, licença maternidade, afastamento para trabalho ou convocação para missão)</w:t>
      </w:r>
    </w:p>
    <w:p w14:paraId="2760B030" w14:textId="77777777" w:rsidR="0077470F" w:rsidRDefault="00137AFB">
      <w:pPr>
        <w:ind w:left="0" w:hanging="2"/>
        <w:jc w:val="right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Data:_____/_____/______</w:t>
      </w:r>
    </w:p>
    <w:p w14:paraId="4353E194" w14:textId="77777777" w:rsidR="0077470F" w:rsidRDefault="0077470F">
      <w:pPr>
        <w:ind w:left="0" w:hanging="2"/>
        <w:jc w:val="center"/>
        <w:rPr>
          <w:rFonts w:ascii="Book Antiqua" w:eastAsia="Book Antiqua" w:hAnsi="Book Antiqua" w:cs="Book Antiqua"/>
        </w:rPr>
      </w:pPr>
    </w:p>
    <w:p w14:paraId="0401B0D4" w14:textId="77777777" w:rsidR="0077470F" w:rsidRDefault="00137AFB">
      <w:pPr>
        <w:ind w:left="0" w:hanging="2"/>
        <w:jc w:val="center"/>
        <w:rPr>
          <w:rFonts w:ascii="Book Antiqua" w:eastAsia="Book Antiqua" w:hAnsi="Book Antiqua" w:cs="Book Antiq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EE214D4" wp14:editId="3245CD34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2192655" cy="12700"/>
                <wp:effectExtent l="0" t="0" r="0" b="0"/>
                <wp:wrapNone/>
                <wp:docPr id="1027" name="Conector de Seta Reta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9673" y="3780000"/>
                          <a:ext cx="2192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2192655" cy="1270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6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ADE029B" wp14:editId="7216CF6B">
                <wp:simplePos x="0" y="0"/>
                <wp:positionH relativeFrom="column">
                  <wp:posOffset>3175000</wp:posOffset>
                </wp:positionH>
                <wp:positionV relativeFrom="paragraph">
                  <wp:posOffset>76200</wp:posOffset>
                </wp:positionV>
                <wp:extent cx="2192655" cy="12700"/>
                <wp:effectExtent l="0" t="0" r="0" b="0"/>
                <wp:wrapNone/>
                <wp:docPr id="1026" name="Conector de Seta Reta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9673" y="3780000"/>
                          <a:ext cx="2192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76200</wp:posOffset>
                </wp:positionV>
                <wp:extent cx="2192655" cy="1270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6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E9621F" w14:textId="77777777" w:rsidR="0077470F" w:rsidRDefault="00137AFB">
      <w:pPr>
        <w:ind w:left="0" w:hanging="2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Assinatura do aluno                              Assinatura do Orientador</w:t>
      </w:r>
    </w:p>
    <w:p w14:paraId="47662670" w14:textId="77777777" w:rsidR="0077470F" w:rsidRDefault="0077470F">
      <w:pPr>
        <w:ind w:left="0" w:hanging="2"/>
        <w:jc w:val="center"/>
        <w:rPr>
          <w:rFonts w:ascii="Book Antiqua" w:eastAsia="Book Antiqua" w:hAnsi="Book Antiqua" w:cs="Book Antiqua"/>
        </w:rPr>
      </w:pPr>
    </w:p>
    <w:p w14:paraId="34DD7519" w14:textId="77777777" w:rsidR="0077470F" w:rsidRDefault="0077470F">
      <w:pPr>
        <w:ind w:left="0" w:hanging="2"/>
        <w:jc w:val="center"/>
        <w:rPr>
          <w:rFonts w:ascii="Book Antiqua" w:eastAsia="Book Antiqua" w:hAnsi="Book Antiqua" w:cs="Book Antiqua"/>
        </w:rPr>
      </w:pPr>
    </w:p>
    <w:sectPr w:rsidR="00774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851" w:left="1134" w:header="1157" w:footer="7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F0C6D" w14:textId="77777777" w:rsidR="00137AFB" w:rsidRDefault="00137AFB">
      <w:pPr>
        <w:spacing w:line="240" w:lineRule="auto"/>
        <w:ind w:left="0" w:hanging="2"/>
      </w:pPr>
      <w:r>
        <w:separator/>
      </w:r>
    </w:p>
  </w:endnote>
  <w:endnote w:type="continuationSeparator" w:id="0">
    <w:p w14:paraId="47D8EACD" w14:textId="77777777" w:rsidR="00137AFB" w:rsidRDefault="00137A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802BD" w14:textId="77777777" w:rsidR="00C46A63" w:rsidRDefault="00C46A6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DD57D" w14:textId="77777777" w:rsidR="0077470F" w:rsidRDefault="00137A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Universidade Federal da Paraíba (Campus I), </w:t>
    </w:r>
  </w:p>
  <w:p w14:paraId="5AB3D787" w14:textId="77777777" w:rsidR="0077470F" w:rsidRDefault="00137A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CCEN, Programa de Pós-Graduação em Ciências Biológicas (Zoologia), </w:t>
    </w:r>
  </w:p>
  <w:p w14:paraId="40603BF2" w14:textId="77777777" w:rsidR="0077470F" w:rsidRDefault="00137A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Cidade Universitária, 58051-900 João Pessoa PB</w:t>
    </w:r>
  </w:p>
  <w:p w14:paraId="46E88DF4" w14:textId="77777777" w:rsidR="0077470F" w:rsidRDefault="00137A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Fone: (83) 3216-7025</w:t>
    </w:r>
  </w:p>
  <w:p w14:paraId="629A97B7" w14:textId="77777777" w:rsidR="0077470F" w:rsidRDefault="007747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6A50" w14:textId="77777777" w:rsidR="00C46A63" w:rsidRDefault="00C46A6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83287" w14:textId="77777777" w:rsidR="00137AFB" w:rsidRDefault="00137AFB">
      <w:pPr>
        <w:spacing w:line="240" w:lineRule="auto"/>
        <w:ind w:left="0" w:hanging="2"/>
      </w:pPr>
      <w:r>
        <w:separator/>
      </w:r>
    </w:p>
  </w:footnote>
  <w:footnote w:type="continuationSeparator" w:id="0">
    <w:p w14:paraId="0643DA81" w14:textId="77777777" w:rsidR="00137AFB" w:rsidRDefault="00137A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6E44" w14:textId="77777777" w:rsidR="0077470F" w:rsidRDefault="0077470F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8B9B7" w14:textId="77777777" w:rsidR="0077470F" w:rsidRDefault="007747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Book Antiqua" w:eastAsia="Book Antiqua" w:hAnsi="Book Antiqua" w:cs="Book Antiqua"/>
      </w:rPr>
    </w:pPr>
  </w:p>
  <w:tbl>
    <w:tblPr>
      <w:tblW w:w="893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7"/>
      <w:gridCol w:w="4205"/>
      <w:gridCol w:w="3569"/>
    </w:tblGrid>
    <w:tr w:rsidR="00C46A63" w:rsidRPr="004C7DE7" w14:paraId="35A23338" w14:textId="77777777" w:rsidTr="001E6405">
      <w:trPr>
        <w:trHeight w:val="1407"/>
        <w:jc w:val="center"/>
      </w:trPr>
      <w:tc>
        <w:tcPr>
          <w:tcW w:w="1157" w:type="dxa"/>
          <w:vAlign w:val="center"/>
        </w:tcPr>
        <w:p w14:paraId="4900F8D6" w14:textId="77777777" w:rsidR="00C46A63" w:rsidRPr="004C7DE7" w:rsidRDefault="00C46A63" w:rsidP="00C46A63">
          <w:pPr>
            <w:spacing w:after="200" w:line="276" w:lineRule="auto"/>
            <w:ind w:left="1" w:hanging="3"/>
            <w:rPr>
              <w:rFonts w:ascii="Calibri" w:eastAsia="Calibri" w:hAnsi="Calibri"/>
              <w:sz w:val="2"/>
              <w:szCs w:val="2"/>
              <w:lang w:eastAsia="en-US"/>
            </w:rPr>
          </w:pPr>
          <w:r w:rsidRPr="004C7DE7">
            <w:rPr>
              <w:rFonts w:ascii="Arial" w:eastAsia="Calibri" w:hAnsi="Arial"/>
              <w:caps/>
              <w:noProof/>
              <w:sz w:val="28"/>
              <w:szCs w:val="22"/>
            </w:rPr>
            <w:drawing>
              <wp:anchor distT="0" distB="0" distL="114300" distR="114300" simplePos="0" relativeHeight="251659264" behindDoc="1" locked="0" layoutInCell="1" allowOverlap="1" wp14:anchorId="2A93C93B" wp14:editId="029BA6C4">
                <wp:simplePos x="0" y="0"/>
                <wp:positionH relativeFrom="column">
                  <wp:posOffset>71120</wp:posOffset>
                </wp:positionH>
                <wp:positionV relativeFrom="paragraph">
                  <wp:posOffset>43815</wp:posOffset>
                </wp:positionV>
                <wp:extent cx="504825" cy="699135"/>
                <wp:effectExtent l="0" t="0" r="0" b="571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05" w:type="dxa"/>
        </w:tcPr>
        <w:p w14:paraId="45570CF2" w14:textId="77777777" w:rsidR="00C46A63" w:rsidRPr="004C7DE7" w:rsidRDefault="00C46A63" w:rsidP="00C46A63">
          <w:pPr>
            <w:spacing w:line="240" w:lineRule="auto"/>
            <w:ind w:right="138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</w:p>
        <w:p w14:paraId="37988CA3" w14:textId="77777777" w:rsidR="00C46A63" w:rsidRPr="004C7DE7" w:rsidRDefault="00C46A63" w:rsidP="00C46A63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Universidade Federal da Paraíba</w:t>
          </w:r>
        </w:p>
        <w:p w14:paraId="72581231" w14:textId="77777777" w:rsidR="00C46A63" w:rsidRPr="004C7DE7" w:rsidRDefault="00C46A63" w:rsidP="00C46A63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Centro de Ciências Exatas e da Natureza</w:t>
          </w:r>
        </w:p>
        <w:p w14:paraId="37BEDEDB" w14:textId="77777777" w:rsidR="00C46A63" w:rsidRPr="004C7DE7" w:rsidRDefault="00C46A63" w:rsidP="00C46A63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lang w:eastAsia="en-US"/>
            </w:rPr>
            <w:t>Castelo Branco - CEP: 58051-900 - João Pessoa PB</w:t>
          </w:r>
        </w:p>
        <w:p w14:paraId="3078578B" w14:textId="77777777" w:rsidR="00C46A63" w:rsidRPr="004C7DE7" w:rsidRDefault="00C46A63" w:rsidP="00C46A63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proofErr w:type="spellStart"/>
          <w:r w:rsidRPr="004C7DE7">
            <w:rPr>
              <w:rFonts w:ascii="Calibri" w:eastAsia="Calibri" w:hAnsi="Calibri"/>
              <w:sz w:val="18"/>
              <w:lang w:eastAsia="en-US"/>
            </w:rPr>
            <w:t>Tel</w:t>
          </w:r>
          <w:proofErr w:type="spellEnd"/>
          <w:r w:rsidRPr="004C7DE7">
            <w:rPr>
              <w:rFonts w:ascii="Calibri" w:eastAsia="Calibri" w:hAnsi="Calibri"/>
              <w:sz w:val="18"/>
              <w:lang w:eastAsia="en-US"/>
            </w:rPr>
            <w:t xml:space="preserve">: (83) 3216-7025 - </w:t>
          </w:r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E-mail: </w:t>
          </w:r>
          <w:hyperlink r:id="rId2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zoo@dse.ufpb.br</w:t>
            </w:r>
          </w:hyperlink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 </w:t>
          </w:r>
        </w:p>
        <w:p w14:paraId="13C33D20" w14:textId="77777777" w:rsidR="00C46A63" w:rsidRPr="004C7DE7" w:rsidRDefault="00C46A63" w:rsidP="00C46A63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Homepage: </w:t>
          </w:r>
          <w:hyperlink r:id="rId3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www.ufpb.br/pos/zoologia</w:t>
            </w:r>
          </w:hyperlink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3569" w:type="dxa"/>
          <w:vAlign w:val="bottom"/>
        </w:tcPr>
        <w:p w14:paraId="440CAEFF" w14:textId="77777777" w:rsidR="00C46A63" w:rsidRPr="004C7DE7" w:rsidRDefault="00C46A63" w:rsidP="00C46A63">
          <w:pPr>
            <w:spacing w:line="240" w:lineRule="auto"/>
            <w:ind w:left="0" w:hanging="2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  <w:r w:rsidRPr="004C7DE7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285967E0" wp14:editId="08F2B879">
                <wp:simplePos x="0" y="0"/>
                <wp:positionH relativeFrom="column">
                  <wp:posOffset>3810</wp:posOffset>
                </wp:positionH>
                <wp:positionV relativeFrom="paragraph">
                  <wp:posOffset>-53340</wp:posOffset>
                </wp:positionV>
                <wp:extent cx="2156460" cy="86614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FFC256F" w14:textId="77777777" w:rsidR="0077470F" w:rsidRDefault="007747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DAE7" w14:textId="77777777" w:rsidR="00C46A63" w:rsidRDefault="00C46A63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0F"/>
    <w:rsid w:val="00137AFB"/>
    <w:rsid w:val="0077470F"/>
    <w:rsid w:val="009061A4"/>
    <w:rsid w:val="00C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1715"/>
  <w15:docId w15:val="{5A416028-863C-414C-BAAA-CC4D2F0F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312" w:lineRule="auto"/>
      <w:jc w:val="center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/>
      <w:b/>
      <w:cap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line="360" w:lineRule="auto"/>
      <w:ind w:firstLine="708"/>
      <w:jc w:val="both"/>
    </w:pPr>
    <w:rPr>
      <w:sz w:val="23"/>
      <w:szCs w:val="23"/>
    </w:rPr>
  </w:style>
  <w:style w:type="character" w:customStyle="1" w:styleId="RecuodecorpodetextoChar">
    <w:name w:val="Recuo de corpo de texto Char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pb.br/pos/zoologia" TargetMode="External"/><Relationship Id="rId2" Type="http://schemas.openxmlformats.org/officeDocument/2006/relationships/hyperlink" Target="mailto:zoo@dse.ufpb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TBmWTlYm28l6DYUPoSrD1ZXbg==">AMUW2mVRvULukEv4/jFBxcO9ORhdqhcS+wM9X3AzEUMzdmNcr0HEdsUf7NoDgXhtfGQdvHLJSK532k1luvMA6Y8MyqfwREBLYB4nBcNEpo6/la8PfIOkXRo=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Sionei Ricardo Bonatto</dc:creator>
  <cp:lastModifiedBy>Josias Henrique de Amorim Xavier</cp:lastModifiedBy>
  <cp:revision>3</cp:revision>
  <dcterms:created xsi:type="dcterms:W3CDTF">2017-05-10T19:56:00Z</dcterms:created>
  <dcterms:modified xsi:type="dcterms:W3CDTF">2020-10-29T05:31:00Z</dcterms:modified>
</cp:coreProperties>
</file>