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070A" w14:textId="77777777" w:rsidR="00BC7A5E" w:rsidRDefault="000858A1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VALIDAÇÃO DE EXAME DE PROFICIÊNCIA EM LÍNGUA ESTRANGEIRA</w:t>
      </w:r>
    </w:p>
    <w:p w14:paraId="6693E0F3" w14:textId="77777777" w:rsidR="00BC7A5E" w:rsidRDefault="00BC7A5E">
      <w:pPr>
        <w:spacing w:after="200"/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410"/>
        <w:gridCol w:w="1985"/>
        <w:gridCol w:w="2835"/>
        <w:gridCol w:w="2000"/>
      </w:tblGrid>
      <w:tr w:rsidR="00BC7A5E" w14:paraId="4247806F" w14:textId="77777777">
        <w:trPr>
          <w:trHeight w:val="40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ADB5" w14:textId="77777777" w:rsidR="00BC7A5E" w:rsidRDefault="000858A1">
            <w:pPr>
              <w:spacing w:line="36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completo</w:t>
            </w:r>
          </w:p>
        </w:tc>
        <w:tc>
          <w:tcPr>
            <w:tcW w:w="7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D405" w14:textId="77777777" w:rsidR="00BC7A5E" w:rsidRDefault="00BC7A5E">
            <w:pPr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C7A5E" w14:paraId="55D65C06" w14:textId="77777777">
        <w:trPr>
          <w:trHeight w:val="30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FA24" w14:textId="77777777" w:rsidR="00BC7A5E" w:rsidRDefault="000858A1">
            <w:pPr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Mês/ano ingresso</w:t>
            </w:r>
          </w:p>
        </w:tc>
        <w:tc>
          <w:tcPr>
            <w:tcW w:w="2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0C6C" w14:textId="77777777" w:rsidR="00BC7A5E" w:rsidRDefault="00BC7A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60CD" w14:textId="77777777" w:rsidR="00BC7A5E" w:rsidRDefault="000858A1">
            <w:pPr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Mês/ano defesa (previsão)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82F2" w14:textId="77777777" w:rsidR="00BC7A5E" w:rsidRDefault="00BC7A5E">
            <w:pPr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C7A5E" w14:paraId="13FC95EE" w14:textId="77777777">
        <w:trPr>
          <w:trHeight w:val="640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316B" w14:textId="77777777" w:rsidR="00BC7A5E" w:rsidRDefault="000858A1">
            <w:pPr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Orientadores </w:t>
            </w:r>
            <w:r>
              <w:rPr>
                <w:rFonts w:ascii="Times New Roman" w:eastAsia="Times New Roman" w:hAnsi="Times New Roman" w:cs="Times New Roman"/>
              </w:rPr>
              <w:t>(discriminar o principal e o coorientador e/ou 2º orientador, se houver)</w:t>
            </w:r>
          </w:p>
        </w:tc>
        <w:tc>
          <w:tcPr>
            <w:tcW w:w="68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842D" w14:textId="77777777" w:rsidR="00BC7A5E" w:rsidRDefault="00BC7A5E">
            <w:pPr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BC7A5E" w14:paraId="7FF232E5" w14:textId="77777777">
        <w:trPr>
          <w:trHeight w:val="64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8E4C" w14:textId="77777777" w:rsidR="00BC7A5E" w:rsidRDefault="000858A1">
            <w:pPr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Projeto/Trabalho</w:t>
            </w:r>
          </w:p>
        </w:tc>
        <w:tc>
          <w:tcPr>
            <w:tcW w:w="7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D45A" w14:textId="77777777" w:rsidR="00BC7A5E" w:rsidRDefault="00BC7A5E">
            <w:pPr>
              <w:widowControl w:val="0"/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976FDC" w14:textId="77777777" w:rsidR="00BC7A5E" w:rsidRDefault="00BC7A5E">
      <w:pPr>
        <w:spacing w:line="240" w:lineRule="auto"/>
        <w:ind w:hanging="2"/>
        <w:jc w:val="both"/>
        <w:rPr>
          <w:rFonts w:ascii="Times New Roman" w:eastAsia="Times New Roman" w:hAnsi="Times New Roman" w:cs="Times New Roman"/>
        </w:rPr>
      </w:pPr>
    </w:p>
    <w:p w14:paraId="11AB0E49" w14:textId="77777777" w:rsidR="00BC7A5E" w:rsidRDefault="000858A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Coordenação do Programa de Pós-Graduação em Ciências Biológicas (Zoologia), venho requerer validação de proficiência em língua estrangeira:</w:t>
      </w:r>
    </w:p>
    <w:p w14:paraId="6A4FC54F" w14:textId="77777777" w:rsidR="00BC7A5E" w:rsidRDefault="00BC7A5E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899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7034"/>
      </w:tblGrid>
      <w:tr w:rsidR="00BC7A5E" w14:paraId="76884E93" w14:textId="77777777" w:rsidTr="00AD3EDD">
        <w:trPr>
          <w:trHeight w:val="263"/>
        </w:trPr>
        <w:tc>
          <w:tcPr>
            <w:tcW w:w="8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</w:tcPr>
          <w:p w14:paraId="115149C9" w14:textId="77777777" w:rsidR="00BC7A5E" w:rsidRDefault="000858A1">
            <w:pPr>
              <w:spacing w:before="60" w:after="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Dados da validação</w:t>
            </w:r>
          </w:p>
        </w:tc>
      </w:tr>
      <w:tr w:rsidR="00BC7A5E" w14:paraId="3468C0D3" w14:textId="77777777" w:rsidTr="00AD3EDD">
        <w:trPr>
          <w:trHeight w:val="327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3B6432" w14:textId="77777777" w:rsidR="00BC7A5E" w:rsidRDefault="000858A1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Língua:</w:t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7FC9AE" w14:textId="77777777" w:rsidR="00BC7A5E" w:rsidRDefault="00BC7A5E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7A5E" w14:paraId="7F3148A2" w14:textId="77777777" w:rsidTr="00AD3EDD">
        <w:trPr>
          <w:trHeight w:val="262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BA235D" w14:textId="77777777" w:rsidR="00BC7A5E" w:rsidRDefault="000858A1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Instituição:</w:t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EB6FEA" w14:textId="77777777" w:rsidR="00BC7A5E" w:rsidRDefault="00BC7A5E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7A5E" w14:paraId="4B42D5C7" w14:textId="77777777" w:rsidTr="00AD3EDD">
        <w:trPr>
          <w:trHeight w:val="262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BC6CE2" w14:textId="77777777" w:rsidR="00BC7A5E" w:rsidRDefault="000858A1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Data do exame:</w:t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A9E1A8" w14:textId="77777777" w:rsidR="00BC7A5E" w:rsidRDefault="00BC7A5E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7A5E" w14:paraId="4D19FB33" w14:textId="77777777" w:rsidTr="00AD3EDD">
        <w:trPr>
          <w:trHeight w:val="262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1014EC" w14:textId="12847970" w:rsidR="00BC7A5E" w:rsidRDefault="000858A1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Nota</w:t>
            </w:r>
            <w:r w:rsidR="00AD3EDD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FF9593" w14:textId="77777777" w:rsidR="00BC7A5E" w:rsidRDefault="00BC7A5E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8C6A259" w14:textId="39A5C6FF" w:rsidR="00BC7A5E" w:rsidRDefault="00AD3EDD" w:rsidP="00AD3EDD">
      <w:pPr>
        <w:spacing w:line="24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*. A nota deve corresponder a pelo menos 70% da pontuação máxima (Ex. 7,0 de 10,0). Nos casos de resultado em forma de </w:t>
      </w:r>
      <w:r w:rsidRPr="00413F37">
        <w:rPr>
          <w:rFonts w:ascii="Times New Roman" w:eastAsia="Times New Roman" w:hAnsi="Times New Roman" w:cs="Times New Roman"/>
          <w:b/>
          <w:bCs/>
        </w:rPr>
        <w:t>conceito</w:t>
      </w:r>
      <w:r>
        <w:rPr>
          <w:rFonts w:ascii="Times New Roman" w:eastAsia="Times New Roman" w:hAnsi="Times New Roman" w:cs="Times New Roman"/>
        </w:rPr>
        <w:t xml:space="preserve">, o(a) discente deve anexar a descrição das habilidades conferidas </w:t>
      </w:r>
      <w:r w:rsidR="00413F37">
        <w:rPr>
          <w:rFonts w:ascii="Times New Roman" w:eastAsia="Times New Roman" w:hAnsi="Times New Roman" w:cs="Times New Roman"/>
        </w:rPr>
        <w:t>ao</w:t>
      </w:r>
      <w:r>
        <w:rPr>
          <w:rFonts w:ascii="Times New Roman" w:eastAsia="Times New Roman" w:hAnsi="Times New Roman" w:cs="Times New Roman"/>
        </w:rPr>
        <w:t xml:space="preserve"> conceito.</w:t>
      </w:r>
    </w:p>
    <w:p w14:paraId="7C872957" w14:textId="77777777" w:rsidR="00AD3EDD" w:rsidRDefault="00AD3ED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14:paraId="774F33D4" w14:textId="77777777" w:rsidR="00BC7A5E" w:rsidRDefault="000858A1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Data:_____/_____/______</w:t>
      </w:r>
    </w:p>
    <w:p w14:paraId="348443D4" w14:textId="77777777" w:rsidR="00BC7A5E" w:rsidRDefault="00BC7A5E">
      <w:pPr>
        <w:spacing w:line="240" w:lineRule="auto"/>
        <w:ind w:hanging="2"/>
        <w:rPr>
          <w:rFonts w:ascii="Times New Roman" w:eastAsia="Times New Roman" w:hAnsi="Times New Roman" w:cs="Times New Roman"/>
        </w:rPr>
      </w:pPr>
    </w:p>
    <w:p w14:paraId="512AE093" w14:textId="77777777" w:rsidR="00BC7A5E" w:rsidRDefault="000858A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3C1F1EA" wp14:editId="026A7C92">
                <wp:simplePos x="0" y="0"/>
                <wp:positionH relativeFrom="column">
                  <wp:posOffset>3162300</wp:posOffset>
                </wp:positionH>
                <wp:positionV relativeFrom="paragraph">
                  <wp:posOffset>63500</wp:posOffset>
                </wp:positionV>
                <wp:extent cx="2202180" cy="2222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63500</wp:posOffset>
                </wp:positionV>
                <wp:extent cx="2202180" cy="222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18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A39A95B" wp14:editId="2122EA5E">
                <wp:simplePos x="0" y="0"/>
                <wp:positionH relativeFrom="column">
                  <wp:posOffset>673100</wp:posOffset>
                </wp:positionH>
                <wp:positionV relativeFrom="paragraph">
                  <wp:posOffset>63500</wp:posOffset>
                </wp:positionV>
                <wp:extent cx="2202180" cy="22225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63500</wp:posOffset>
                </wp:positionV>
                <wp:extent cx="2202180" cy="222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18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F648F5" w14:textId="77777777" w:rsidR="00BC7A5E" w:rsidRDefault="000858A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aluno                              Assinatura do Orientador</w:t>
      </w:r>
    </w:p>
    <w:p w14:paraId="2759CBE0" w14:textId="77777777" w:rsidR="00BC7A5E" w:rsidRDefault="00BC7A5E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EF275E" w14:textId="77777777" w:rsidR="00BC7A5E" w:rsidRDefault="00BC7A5E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C61692" w14:textId="77777777" w:rsidR="00BC7A5E" w:rsidRDefault="00BC7A5E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5C9536" w14:textId="77777777" w:rsidR="00BC7A5E" w:rsidRPr="00AD3EDD" w:rsidRDefault="000858A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EDD">
        <w:rPr>
          <w:rFonts w:ascii="Times New Roman" w:eastAsia="Times New Roman" w:hAnsi="Times New Roman" w:cs="Times New Roman"/>
          <w:b/>
          <w:bCs/>
          <w:sz w:val="24"/>
          <w:szCs w:val="24"/>
        </w:rPr>
        <w:t>OBRIGATORIAMENTE, o aluno deverá anexar o documento comprobatório.</w:t>
      </w:r>
    </w:p>
    <w:p w14:paraId="37D51EF8" w14:textId="77777777" w:rsidR="00BC7A5E" w:rsidRDefault="00BC7A5E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1EE95" w14:textId="77777777" w:rsidR="00BC7A5E" w:rsidRDefault="000858A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FA7F7A" w14:textId="77777777" w:rsidR="00BC7A5E" w:rsidRDefault="00BC7A5E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951BF" w14:textId="77777777" w:rsidR="00BC7A5E" w:rsidRDefault="00BC7A5E"/>
    <w:sectPr w:rsidR="00BC7A5E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8233A" w14:textId="77777777" w:rsidR="000858A1" w:rsidRDefault="000858A1">
      <w:pPr>
        <w:spacing w:line="240" w:lineRule="auto"/>
      </w:pPr>
      <w:r>
        <w:separator/>
      </w:r>
    </w:p>
  </w:endnote>
  <w:endnote w:type="continuationSeparator" w:id="0">
    <w:p w14:paraId="67DFBCB1" w14:textId="77777777" w:rsidR="000858A1" w:rsidRDefault="00085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FF65" w14:textId="77777777" w:rsidR="00BC7A5E" w:rsidRDefault="000858A1">
    <w:pPr>
      <w:tabs>
        <w:tab w:val="center" w:pos="4419"/>
        <w:tab w:val="right" w:pos="8838"/>
      </w:tabs>
      <w:spacing w:line="240" w:lineRule="auto"/>
      <w:ind w:hanging="2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da Paraíba (Campus I), </w:t>
    </w:r>
  </w:p>
  <w:p w14:paraId="1CC78934" w14:textId="77777777" w:rsidR="00BC7A5E" w:rsidRDefault="000858A1">
    <w:pPr>
      <w:tabs>
        <w:tab w:val="center" w:pos="4419"/>
        <w:tab w:val="right" w:pos="8838"/>
      </w:tabs>
      <w:spacing w:line="240" w:lineRule="auto"/>
      <w:ind w:hanging="2"/>
      <w:jc w:val="center"/>
      <w:rPr>
        <w:sz w:val="18"/>
        <w:szCs w:val="18"/>
      </w:rPr>
    </w:pPr>
    <w:r>
      <w:rPr>
        <w:sz w:val="18"/>
        <w:szCs w:val="18"/>
      </w:rPr>
      <w:t xml:space="preserve">CCEN, Programa de Pós-Graduação em Ciências Biológicas (Zoologia), </w:t>
    </w:r>
  </w:p>
  <w:p w14:paraId="2DE75C9E" w14:textId="77777777" w:rsidR="00BC7A5E" w:rsidRDefault="000858A1">
    <w:pPr>
      <w:tabs>
        <w:tab w:val="center" w:pos="4419"/>
        <w:tab w:val="right" w:pos="8838"/>
      </w:tabs>
      <w:spacing w:line="240" w:lineRule="auto"/>
      <w:ind w:hanging="2"/>
      <w:jc w:val="center"/>
      <w:rPr>
        <w:sz w:val="18"/>
        <w:szCs w:val="18"/>
      </w:rPr>
    </w:pPr>
    <w:r>
      <w:rPr>
        <w:sz w:val="18"/>
        <w:szCs w:val="18"/>
      </w:rPr>
      <w:t>Cidade Universitária, 58051-900 João Pessoa PB</w:t>
    </w:r>
  </w:p>
  <w:p w14:paraId="1FD8F33D" w14:textId="77777777" w:rsidR="00BC7A5E" w:rsidRDefault="000858A1">
    <w:pPr>
      <w:tabs>
        <w:tab w:val="center" w:pos="4419"/>
        <w:tab w:val="right" w:pos="8838"/>
      </w:tabs>
      <w:spacing w:line="240" w:lineRule="auto"/>
      <w:ind w:hanging="2"/>
      <w:jc w:val="center"/>
      <w:rPr>
        <w:sz w:val="18"/>
        <w:szCs w:val="18"/>
      </w:rPr>
    </w:pPr>
    <w:r>
      <w:rPr>
        <w:sz w:val="18"/>
        <w:szCs w:val="18"/>
      </w:rPr>
      <w:t>Fone: (83) 3216-7025</w:t>
    </w:r>
  </w:p>
  <w:p w14:paraId="60F83CD5" w14:textId="77777777" w:rsidR="00BC7A5E" w:rsidRDefault="00BC7A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B469F" w14:textId="77777777" w:rsidR="000858A1" w:rsidRDefault="000858A1">
      <w:pPr>
        <w:spacing w:line="240" w:lineRule="auto"/>
      </w:pPr>
      <w:r>
        <w:separator/>
      </w:r>
    </w:p>
  </w:footnote>
  <w:footnote w:type="continuationSeparator" w:id="0">
    <w:p w14:paraId="41CCC97F" w14:textId="77777777" w:rsidR="000858A1" w:rsidRDefault="00085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43D1" w14:textId="77777777" w:rsidR="00BC7A5E" w:rsidRDefault="00BC7A5E">
    <w:pPr>
      <w:widowControl w:val="0"/>
      <w:ind w:hanging="2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1"/>
      <w:tblW w:w="8931" w:type="dxa"/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BC7A5E" w14:paraId="372AF365" w14:textId="77777777">
      <w:trPr>
        <w:trHeight w:val="1407"/>
        <w:jc w:val="center"/>
      </w:trPr>
      <w:tc>
        <w:tcPr>
          <w:tcW w:w="1157" w:type="dxa"/>
          <w:vAlign w:val="center"/>
        </w:tcPr>
        <w:p w14:paraId="0869B1F9" w14:textId="77777777" w:rsidR="00BC7A5E" w:rsidRDefault="000858A1">
          <w:pPr>
            <w:spacing w:after="200"/>
            <w:ind w:left="1" w:hanging="3"/>
            <w:rPr>
              <w:rFonts w:ascii="Calibri" w:eastAsia="Calibri" w:hAnsi="Calibri" w:cs="Calibri"/>
              <w:sz w:val="2"/>
              <w:szCs w:val="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28706E80" wp14:editId="7C4BF079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0"/>
                <wp:wrapSquare wrapText="bothSides" distT="0" distB="0" distL="0" distR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05" w:type="dxa"/>
        </w:tcPr>
        <w:p w14:paraId="59DD5979" w14:textId="77777777" w:rsidR="00BC7A5E" w:rsidRDefault="00BC7A5E">
          <w:pPr>
            <w:spacing w:line="240" w:lineRule="auto"/>
            <w:ind w:right="138" w:hanging="1"/>
            <w:jc w:val="center"/>
            <w:rPr>
              <w:rFonts w:ascii="Calibri" w:eastAsia="Calibri" w:hAnsi="Calibri" w:cs="Calibri"/>
              <w:sz w:val="12"/>
              <w:szCs w:val="12"/>
            </w:rPr>
          </w:pPr>
        </w:p>
        <w:p w14:paraId="1BBE63C1" w14:textId="77777777" w:rsidR="00BC7A5E" w:rsidRDefault="000858A1">
          <w:pPr>
            <w:spacing w:line="240" w:lineRule="auto"/>
            <w:ind w:right="136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Universidade Federal da Paraíba</w:t>
          </w:r>
        </w:p>
        <w:p w14:paraId="7205B30F" w14:textId="77777777" w:rsidR="00BC7A5E" w:rsidRDefault="000858A1">
          <w:pPr>
            <w:spacing w:line="240" w:lineRule="auto"/>
            <w:ind w:right="136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Centro de Ciências Exatas e da Natureza</w:t>
          </w:r>
        </w:p>
        <w:p w14:paraId="5FB33F62" w14:textId="77777777" w:rsidR="00BC7A5E" w:rsidRDefault="000858A1">
          <w:pPr>
            <w:spacing w:line="240" w:lineRule="auto"/>
            <w:ind w:right="136" w:hanging="2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Castelo Branco - CEP: 58051-900 - João Pessoa PB</w:t>
          </w:r>
        </w:p>
        <w:p w14:paraId="7A937308" w14:textId="77777777" w:rsidR="00BC7A5E" w:rsidRDefault="000858A1">
          <w:pPr>
            <w:spacing w:line="240" w:lineRule="auto"/>
            <w:ind w:right="136" w:hanging="2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Tel: (83) 3216-7025 - E-mail: </w:t>
          </w:r>
          <w:hyperlink r:id="rId2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zoo@dse.ufpb.br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 </w:t>
          </w:r>
        </w:p>
        <w:p w14:paraId="05B0F159" w14:textId="77777777" w:rsidR="00BC7A5E" w:rsidRDefault="000858A1">
          <w:pPr>
            <w:spacing w:line="240" w:lineRule="auto"/>
            <w:ind w:right="136" w:hanging="2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Homepage: </w:t>
          </w:r>
          <w:hyperlink r:id="rId3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www.ufpb.br/pos/zoologia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</w:tc>
      <w:tc>
        <w:tcPr>
          <w:tcW w:w="3569" w:type="dxa"/>
          <w:vAlign w:val="bottom"/>
        </w:tcPr>
        <w:p w14:paraId="7027851F" w14:textId="77777777" w:rsidR="00BC7A5E" w:rsidRDefault="000858A1">
          <w:pPr>
            <w:spacing w:line="240" w:lineRule="auto"/>
            <w:ind w:hanging="2"/>
            <w:jc w:val="center"/>
            <w:rPr>
              <w:rFonts w:ascii="Calibri" w:eastAsia="Calibri" w:hAnsi="Calibri" w:cs="Calibri"/>
              <w:sz w:val="12"/>
              <w:szCs w:val="12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08555935" wp14:editId="4D4BF47C">
                <wp:simplePos x="0" y="0"/>
                <wp:positionH relativeFrom="column">
                  <wp:posOffset>3810</wp:posOffset>
                </wp:positionH>
                <wp:positionV relativeFrom="paragraph">
                  <wp:posOffset>-53338</wp:posOffset>
                </wp:positionV>
                <wp:extent cx="2156460" cy="866140"/>
                <wp:effectExtent l="0" t="0" r="0" b="0"/>
                <wp:wrapSquare wrapText="bothSides" distT="0" distB="0" distL="0" distR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5C82A5C" w14:textId="77777777" w:rsidR="00BC7A5E" w:rsidRDefault="00BC7A5E">
    <w:pPr>
      <w:tabs>
        <w:tab w:val="center" w:pos="4419"/>
        <w:tab w:val="right" w:pos="8838"/>
      </w:tabs>
      <w:spacing w:line="240" w:lineRule="auto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5E"/>
    <w:rsid w:val="000858A1"/>
    <w:rsid w:val="00413F37"/>
    <w:rsid w:val="00AD3EDD"/>
    <w:rsid w:val="00B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BB59"/>
  <w15:docId w15:val="{562500B0-6866-4AB2-9D83-D6A4003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Josias Henrique de Amorim Xavier</cp:lastModifiedBy>
  <cp:revision>3</cp:revision>
  <dcterms:created xsi:type="dcterms:W3CDTF">2020-10-30T01:18:00Z</dcterms:created>
  <dcterms:modified xsi:type="dcterms:W3CDTF">2020-10-30T01:22:00Z</dcterms:modified>
</cp:coreProperties>
</file>